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C60BA" w14:textId="77777777" w:rsidR="00C15BF6" w:rsidRDefault="00B40750" w:rsidP="00DF3821">
      <w:pPr>
        <w:pStyle w:val="Title"/>
      </w:pPr>
      <w:r>
        <w:t>Waunakee Gun Club</w:t>
      </w:r>
      <w:r w:rsidR="00DF3821">
        <w:t xml:space="preserve"> </w:t>
      </w:r>
      <w:r w:rsidR="003D20F3">
        <w:t>Job P</w:t>
      </w:r>
      <w:r w:rsidR="00C15BF6">
        <w:t>osting</w:t>
      </w:r>
      <w:r>
        <w:t>: Mower</w:t>
      </w:r>
    </w:p>
    <w:p w14:paraId="36AC60BB" w14:textId="55596C2E" w:rsidR="00C325A5" w:rsidRDefault="00C15BF6" w:rsidP="00691895">
      <w:pPr>
        <w:jc w:val="center"/>
      </w:pPr>
      <w:r>
        <w:t xml:space="preserve">Waunakee Gun Club is currently </w:t>
      </w:r>
      <w:r w:rsidR="00237539">
        <w:t>seeking</w:t>
      </w:r>
      <w:r>
        <w:t xml:space="preserve"> a person to mow</w:t>
      </w:r>
      <w:r w:rsidR="00B40750">
        <w:t xml:space="preserve"> and trim</w:t>
      </w:r>
      <w:r>
        <w:t xml:space="preserve"> </w:t>
      </w:r>
      <w:r w:rsidR="00A0262E">
        <w:t xml:space="preserve">the </w:t>
      </w:r>
      <w:r>
        <w:t>grass areas around the property</w:t>
      </w:r>
      <w:r w:rsidR="00CF64A9">
        <w:t xml:space="preserve"> during the </w:t>
      </w:r>
      <w:r w:rsidR="006047B4">
        <w:t>2020</w:t>
      </w:r>
      <w:r w:rsidR="002175CD">
        <w:t xml:space="preserve"> </w:t>
      </w:r>
      <w:r w:rsidR="00516761">
        <w:t xml:space="preserve">shooting season.  </w:t>
      </w:r>
      <w:r w:rsidR="008034AC">
        <w:t xml:space="preserve">Mowing is done </w:t>
      </w:r>
      <w:r w:rsidR="008034AC" w:rsidRPr="003A725C">
        <w:t xml:space="preserve">from </w:t>
      </w:r>
      <w:r w:rsidR="008C006F" w:rsidRPr="00C8556E">
        <w:t xml:space="preserve">April </w:t>
      </w:r>
      <w:r w:rsidR="006047B4">
        <w:t>11</w:t>
      </w:r>
      <w:r w:rsidR="006047B4">
        <w:rPr>
          <w:vertAlign w:val="superscript"/>
        </w:rPr>
        <w:t xml:space="preserve">th </w:t>
      </w:r>
      <w:r w:rsidR="008C006F" w:rsidRPr="00C8556E">
        <w:t xml:space="preserve">thru </w:t>
      </w:r>
      <w:r w:rsidR="006047B4">
        <w:t>October 4</w:t>
      </w:r>
      <w:r w:rsidR="006047B4" w:rsidRPr="006047B4">
        <w:rPr>
          <w:vertAlign w:val="superscript"/>
        </w:rPr>
        <w:t>th</w:t>
      </w:r>
      <w:r w:rsidR="006047B4">
        <w:t xml:space="preserve"> </w:t>
      </w:r>
      <w:r w:rsidR="008C006F" w:rsidRPr="00C32730">
        <w:t>–</w:t>
      </w:r>
      <w:r w:rsidR="00691895">
        <w:t xml:space="preserve"> 25 </w:t>
      </w:r>
      <w:r w:rsidR="008C006F" w:rsidRPr="00C32730">
        <w:t>weeks</w:t>
      </w:r>
      <w:r w:rsidR="00C5181F" w:rsidRPr="00C32730">
        <w:t xml:space="preserve"> of mowing and trimming/maintenance</w:t>
      </w:r>
      <w:r w:rsidR="002C427B" w:rsidRPr="00C32730">
        <w:t xml:space="preserve">. This position is considered </w:t>
      </w:r>
      <w:r w:rsidR="00691895">
        <w:t xml:space="preserve">a </w:t>
      </w:r>
      <w:r w:rsidR="002C427B" w:rsidRPr="00C32730">
        <w:t>part time, limited term employment</w:t>
      </w:r>
      <w:r w:rsidR="002C427B" w:rsidRPr="006375F8">
        <w:t xml:space="preserve"> of Waunakee Gun Cl</w:t>
      </w:r>
      <w:r w:rsidR="002C427B">
        <w:t xml:space="preserve">ub.  The </w:t>
      </w:r>
      <w:r w:rsidR="00C5181F">
        <w:t>Mower</w:t>
      </w:r>
      <w:r w:rsidR="002C427B">
        <w:t xml:space="preserve"> works in conjunction with the WGC Board of Directors and Club President</w:t>
      </w:r>
      <w:r w:rsidR="00691895">
        <w:t>.</w:t>
      </w:r>
      <w:r w:rsidR="002C427B" w:rsidDel="002C427B">
        <w:t xml:space="preserve"> </w:t>
      </w:r>
      <w:r w:rsidR="00691895">
        <w:t xml:space="preserve">The club </w:t>
      </w:r>
      <w:r w:rsidR="006047B4">
        <w:t>can provide</w:t>
      </w:r>
      <w:r w:rsidR="00691895">
        <w:t xml:space="preserve"> mowing and trimming equipment, as well as tools and equipment maintenance. </w:t>
      </w:r>
      <w:r w:rsidR="002C427B">
        <w:t>In lieu of Part Time Employment Status and use of equipment, a proposer may provide</w:t>
      </w:r>
      <w:r w:rsidR="00C8556E">
        <w:t xml:space="preserve"> a S</w:t>
      </w:r>
      <w:r w:rsidR="002C427B">
        <w:t xml:space="preserve">ervice </w:t>
      </w:r>
      <w:r w:rsidR="00C8556E">
        <w:t>A</w:t>
      </w:r>
      <w:r w:rsidR="002C427B">
        <w:t>greement (contract) for providing mowing and maintenance</w:t>
      </w:r>
      <w:r w:rsidR="003A725C">
        <w:t xml:space="preserve"> as described below</w:t>
      </w:r>
      <w:r w:rsidR="002C427B">
        <w:t>.</w:t>
      </w:r>
    </w:p>
    <w:p w14:paraId="36AC60BD" w14:textId="77777777" w:rsidR="00CF64A9" w:rsidRDefault="00C334CB" w:rsidP="006B0EB6">
      <w:pPr>
        <w:rPr>
          <w:b/>
        </w:rPr>
      </w:pPr>
      <w:r w:rsidRPr="00C325A5">
        <w:rPr>
          <w:b/>
        </w:rPr>
        <w:t>Responsibilities</w:t>
      </w:r>
      <w:r w:rsidR="00C15BF6" w:rsidRPr="00C325A5">
        <w:rPr>
          <w:b/>
        </w:rPr>
        <w:t xml:space="preserve">: </w:t>
      </w:r>
    </w:p>
    <w:p w14:paraId="36AC60BE" w14:textId="2CAA3644" w:rsidR="00C15BF6" w:rsidRDefault="00CF64A9" w:rsidP="00966C41">
      <w:pPr>
        <w:pStyle w:val="ListParagraph"/>
        <w:numPr>
          <w:ilvl w:val="0"/>
          <w:numId w:val="1"/>
        </w:numPr>
      </w:pPr>
      <w:r>
        <w:t>Mowing of all s</w:t>
      </w:r>
      <w:r w:rsidR="00C15BF6">
        <w:t>hooting paths</w:t>
      </w:r>
      <w:r w:rsidR="00691895">
        <w:t xml:space="preserve"> and areas,</w:t>
      </w:r>
      <w:r>
        <w:t xml:space="preserve"> miscellaneous grounds areas</w:t>
      </w:r>
      <w:r w:rsidR="00691895">
        <w:t>,</w:t>
      </w:r>
      <w:r w:rsidR="00C325A5">
        <w:t xml:space="preserve"> and clubhouse area</w:t>
      </w:r>
      <w:r w:rsidR="00C15BF6">
        <w:t xml:space="preserve"> as needed </w:t>
      </w:r>
      <w:r>
        <w:t xml:space="preserve">and/or </w:t>
      </w:r>
      <w:r w:rsidR="00691895">
        <w:t xml:space="preserve">on </w:t>
      </w:r>
      <w:r>
        <w:t xml:space="preserve">a </w:t>
      </w:r>
      <w:r w:rsidR="00C15BF6">
        <w:t>week</w:t>
      </w:r>
      <w:r>
        <w:t>ly basis</w:t>
      </w:r>
    </w:p>
    <w:p w14:paraId="36AC60BF" w14:textId="18F0AADF" w:rsidR="00C15BF6" w:rsidRDefault="00C325A5" w:rsidP="00C334CB">
      <w:pPr>
        <w:pStyle w:val="ListParagraph"/>
        <w:numPr>
          <w:ilvl w:val="0"/>
          <w:numId w:val="1"/>
        </w:numPr>
      </w:pPr>
      <w:r>
        <w:t>Trimming</w:t>
      </w:r>
      <w:r w:rsidR="00B40750">
        <w:t xml:space="preserve"> of all</w:t>
      </w:r>
      <w:r w:rsidR="0004520C">
        <w:t xml:space="preserve"> shooting stand areas</w:t>
      </w:r>
      <w:r w:rsidR="00CF64A9">
        <w:t xml:space="preserve">, </w:t>
      </w:r>
      <w:r w:rsidR="0004520C">
        <w:t xml:space="preserve">driveway, </w:t>
      </w:r>
      <w:r w:rsidR="00CF64A9">
        <w:t>shed</w:t>
      </w:r>
      <w:r w:rsidR="00691895">
        <w:t>,</w:t>
      </w:r>
      <w:r w:rsidR="00CF64A9">
        <w:t xml:space="preserve"> and clubhouse</w:t>
      </w:r>
      <w:r w:rsidR="00C15BF6">
        <w:t xml:space="preserve"> </w:t>
      </w:r>
      <w:r w:rsidR="0004520C">
        <w:t xml:space="preserve">area </w:t>
      </w:r>
      <w:r w:rsidR="004764F8">
        <w:t xml:space="preserve">as needed and/or on a </w:t>
      </w:r>
      <w:r w:rsidR="00C5181F">
        <w:t>weekly basis</w:t>
      </w:r>
    </w:p>
    <w:p w14:paraId="5D9D8B4A" w14:textId="0F2DC2D2" w:rsidR="003048BE" w:rsidRDefault="003A725C" w:rsidP="00C334CB">
      <w:pPr>
        <w:pStyle w:val="ListParagraph"/>
        <w:numPr>
          <w:ilvl w:val="0"/>
          <w:numId w:val="1"/>
        </w:numPr>
      </w:pPr>
      <w:r>
        <w:t xml:space="preserve">The </w:t>
      </w:r>
      <w:r w:rsidR="003048BE">
        <w:t xml:space="preserve">North Loop path will require limited trimming of shooting stands and shoulder areas of </w:t>
      </w:r>
      <w:r w:rsidR="00691895">
        <w:t>the gravel path: p</w:t>
      </w:r>
      <w:r w:rsidR="00C32730">
        <w:t xml:space="preserve">roposal shall include one </w:t>
      </w:r>
      <w:r w:rsidR="00691895">
        <w:t>trimming per month of this area</w:t>
      </w:r>
    </w:p>
    <w:p w14:paraId="1F666608" w14:textId="6E0FEECC" w:rsidR="008C006F" w:rsidRDefault="00A0262E" w:rsidP="008C006F">
      <w:pPr>
        <w:pStyle w:val="ListParagraph"/>
        <w:numPr>
          <w:ilvl w:val="0"/>
          <w:numId w:val="1"/>
        </w:numPr>
      </w:pPr>
      <w:r>
        <w:t>Preparing grass areas for</w:t>
      </w:r>
      <w:r w:rsidR="001E6A7C">
        <w:t xml:space="preserve"> </w:t>
      </w:r>
      <w:r w:rsidR="0010329B">
        <w:t xml:space="preserve">all </w:t>
      </w:r>
      <w:r w:rsidR="001E6A7C">
        <w:t>special shoots, including</w:t>
      </w:r>
      <w:r w:rsidR="00E31230">
        <w:t xml:space="preserve"> </w:t>
      </w:r>
      <w:r w:rsidR="0014351C">
        <w:t xml:space="preserve">the </w:t>
      </w:r>
      <w:r w:rsidR="004764F8">
        <w:t xml:space="preserve">annual </w:t>
      </w:r>
      <w:r w:rsidR="00644455">
        <w:t>Waunakee Gun Club Duck Flurry</w:t>
      </w:r>
    </w:p>
    <w:p w14:paraId="36AC60C1" w14:textId="79C7C17C" w:rsidR="009F65F7" w:rsidRPr="009F65F7" w:rsidRDefault="002878CC" w:rsidP="009F65F7">
      <w:pPr>
        <w:pStyle w:val="ListParagraph"/>
        <w:numPr>
          <w:ilvl w:val="0"/>
          <w:numId w:val="1"/>
        </w:numPr>
      </w:pPr>
      <w:r>
        <w:t>Operating</w:t>
      </w:r>
      <w:r w:rsidR="00D90746">
        <w:t xml:space="preserve"> powered</w:t>
      </w:r>
      <w:r w:rsidR="00691895">
        <w:t xml:space="preserve"> equipment in accordance with</w:t>
      </w:r>
      <w:r w:rsidR="009F65F7" w:rsidRPr="009F65F7">
        <w:t xml:space="preserve"> the manufacturer’s operating and safety requirements</w:t>
      </w:r>
    </w:p>
    <w:p w14:paraId="111A066C" w14:textId="44EA040C" w:rsidR="001D3213" w:rsidRDefault="001D3213" w:rsidP="009F65F7">
      <w:pPr>
        <w:pStyle w:val="ListParagraph"/>
        <w:numPr>
          <w:ilvl w:val="0"/>
          <w:numId w:val="1"/>
        </w:numPr>
      </w:pPr>
      <w:r>
        <w:t>Minor brush clearing twice a year, not to exceed 20</w:t>
      </w:r>
      <w:r w:rsidR="00691895">
        <w:t xml:space="preserve"> </w:t>
      </w:r>
      <w:r>
        <w:t>h</w:t>
      </w:r>
      <w:r w:rsidR="00691895">
        <w:t>ors total per year</w:t>
      </w:r>
    </w:p>
    <w:p w14:paraId="1CADA9C8" w14:textId="530852ED" w:rsidR="00E30EDB" w:rsidRDefault="00E30EDB" w:rsidP="009F65F7">
      <w:pPr>
        <w:pStyle w:val="ListParagraph"/>
        <w:numPr>
          <w:ilvl w:val="0"/>
          <w:numId w:val="1"/>
        </w:numPr>
      </w:pPr>
      <w:r>
        <w:t xml:space="preserve">Working with the Board to </w:t>
      </w:r>
      <w:r w:rsidR="00ED5B17">
        <w:t>ensure if added maintenance and ground</w:t>
      </w:r>
      <w:r w:rsidR="00691895">
        <w:t>s</w:t>
      </w:r>
      <w:r w:rsidR="00ED5B17">
        <w:t xml:space="preserve"> keeping is</w:t>
      </w:r>
      <w:r>
        <w:t xml:space="preserve"> necessary prior to </w:t>
      </w:r>
      <w:r w:rsidR="00691895">
        <w:t>any special/corporate events</w:t>
      </w:r>
    </w:p>
    <w:p w14:paraId="36AC60C4" w14:textId="77777777" w:rsidR="00C334CB" w:rsidRDefault="00C334CB" w:rsidP="00734E8C">
      <w:pPr>
        <w:rPr>
          <w:b/>
        </w:rPr>
      </w:pPr>
      <w:r w:rsidRPr="00C325A5">
        <w:rPr>
          <w:b/>
        </w:rPr>
        <w:t>Requirements:</w:t>
      </w:r>
    </w:p>
    <w:p w14:paraId="36AC60C5" w14:textId="37908E09" w:rsidR="009F3698" w:rsidRDefault="00A475F8" w:rsidP="007113F8">
      <w:pPr>
        <w:pStyle w:val="ListParagraph"/>
        <w:numPr>
          <w:ilvl w:val="0"/>
          <w:numId w:val="2"/>
        </w:numPr>
      </w:pPr>
      <w:r>
        <w:t xml:space="preserve">Knowledge </w:t>
      </w:r>
      <w:r w:rsidR="00ED5B17">
        <w:t>of</w:t>
      </w:r>
      <w:r w:rsidR="009F65F7">
        <w:t xml:space="preserve"> and ability to operate</w:t>
      </w:r>
      <w:r>
        <w:t xml:space="preserve"> </w:t>
      </w:r>
      <w:r w:rsidR="003064B6">
        <w:t>powered equipmen</w:t>
      </w:r>
      <w:r w:rsidR="00691895">
        <w:t xml:space="preserve">t </w:t>
      </w:r>
      <w:r w:rsidR="008E6EB2">
        <w:t>including</w:t>
      </w:r>
      <w:r w:rsidR="00691895">
        <w:t>:</w:t>
      </w:r>
      <w:r w:rsidR="008E6EB2">
        <w:t xml:space="preserve"> </w:t>
      </w:r>
      <w:r w:rsidR="00A0262E">
        <w:t>mowers and string line trimmer</w:t>
      </w:r>
    </w:p>
    <w:p w14:paraId="36AC60C6" w14:textId="05D41EBF" w:rsidR="004764F8" w:rsidRDefault="001E6A7C" w:rsidP="004764F8">
      <w:pPr>
        <w:pStyle w:val="ListParagraph"/>
        <w:numPr>
          <w:ilvl w:val="0"/>
          <w:numId w:val="2"/>
        </w:numPr>
      </w:pPr>
      <w:r>
        <w:t>Ability to perform m</w:t>
      </w:r>
      <w:r w:rsidR="004764F8">
        <w:t>inor maintenance of mowing equipment</w:t>
      </w:r>
      <w:r w:rsidR="00553C17">
        <w:t xml:space="preserve"> including</w:t>
      </w:r>
      <w:r w:rsidR="00691895">
        <w:t>:</w:t>
      </w:r>
      <w:r w:rsidR="00553C17">
        <w:t xml:space="preserve"> checking fluid levels and fueling</w:t>
      </w:r>
      <w:r w:rsidR="00ED553D">
        <w:t xml:space="preserve"> of </w:t>
      </w:r>
      <w:r w:rsidR="00691895">
        <w:t>equipment</w:t>
      </w:r>
    </w:p>
    <w:p w14:paraId="36AC60C7" w14:textId="0F8DD7DE" w:rsidR="007113F8" w:rsidRDefault="009F65F7" w:rsidP="004764F8">
      <w:pPr>
        <w:pStyle w:val="ListParagraph"/>
        <w:numPr>
          <w:ilvl w:val="0"/>
          <w:numId w:val="2"/>
        </w:numPr>
      </w:pPr>
      <w:r>
        <w:t>Ability</w:t>
      </w:r>
      <w:r w:rsidR="00DF3821">
        <w:t xml:space="preserve"> to lift </w:t>
      </w:r>
      <w:r w:rsidR="00D41536">
        <w:t>60</w:t>
      </w:r>
      <w:r w:rsidR="00644455">
        <w:t xml:space="preserve"> pounds</w:t>
      </w:r>
      <w:r w:rsidR="007113F8">
        <w:t xml:space="preserve"> </w:t>
      </w:r>
    </w:p>
    <w:p w14:paraId="1883BD95" w14:textId="360916C7" w:rsidR="00C5181F" w:rsidRDefault="00C5181F" w:rsidP="00C5181F">
      <w:pPr>
        <w:pStyle w:val="ListParagraph"/>
        <w:numPr>
          <w:ilvl w:val="0"/>
          <w:numId w:val="3"/>
        </w:numPr>
      </w:pPr>
      <w:r>
        <w:t>Mowing schedule shall be coordinated with any special events</w:t>
      </w:r>
      <w:r w:rsidR="003048BE">
        <w:t xml:space="preserve"> and normal club operating hours</w:t>
      </w:r>
      <w:r w:rsidR="00C67056">
        <w:t>, t</w:t>
      </w:r>
      <w:r>
        <w:t xml:space="preserve">he club is normally open </w:t>
      </w:r>
      <w:r w:rsidR="003048BE">
        <w:t>during</w:t>
      </w:r>
      <w:r>
        <w:t xml:space="preserve"> the following times:  </w:t>
      </w:r>
    </w:p>
    <w:p w14:paraId="7805FB39" w14:textId="7E98A0AE" w:rsidR="00C5181F" w:rsidRDefault="006047B4" w:rsidP="00C8556E">
      <w:pPr>
        <w:pStyle w:val="ListParagraph"/>
        <w:numPr>
          <w:ilvl w:val="1"/>
          <w:numId w:val="3"/>
        </w:numPr>
      </w:pPr>
      <w:r>
        <w:t xml:space="preserve">Wed &amp; </w:t>
      </w:r>
      <w:proofErr w:type="spellStart"/>
      <w:r>
        <w:t>Thur</w:t>
      </w:r>
      <w:proofErr w:type="spellEnd"/>
      <w:r>
        <w:t xml:space="preserve"> </w:t>
      </w:r>
      <w:r w:rsidR="00C5181F">
        <w:t>3:00pm-close</w:t>
      </w:r>
      <w:r w:rsidR="00C5181F">
        <w:tab/>
        <w:t>Sat &amp; Sun 10:00 am-3:00pm</w:t>
      </w:r>
    </w:p>
    <w:p w14:paraId="1659025C" w14:textId="25B0988C" w:rsidR="00C5181F" w:rsidRDefault="003048BE" w:rsidP="00691895">
      <w:pPr>
        <w:pStyle w:val="ListParagraph"/>
        <w:numPr>
          <w:ilvl w:val="1"/>
          <w:numId w:val="3"/>
        </w:numPr>
      </w:pPr>
      <w:r>
        <w:t>M</w:t>
      </w:r>
      <w:r w:rsidR="00C5181F">
        <w:t>owing shall be completed prior</w:t>
      </w:r>
      <w:r>
        <w:t xml:space="preserve"> to op</w:t>
      </w:r>
      <w:r w:rsidR="00691895">
        <w:t>en times or during off days</w:t>
      </w:r>
    </w:p>
    <w:p w14:paraId="36AC60C9" w14:textId="65CD5C98" w:rsidR="00683E57" w:rsidRPr="00683E57" w:rsidRDefault="00683E57" w:rsidP="00C67056">
      <w:pPr>
        <w:jc w:val="center"/>
        <w:rPr>
          <w:b/>
        </w:rPr>
      </w:pPr>
      <w:r w:rsidRPr="00683E57">
        <w:rPr>
          <w:b/>
        </w:rPr>
        <w:t>To Apply:</w:t>
      </w:r>
    </w:p>
    <w:p w14:paraId="2298C009" w14:textId="54450600" w:rsidR="00C67056" w:rsidRDefault="00691895" w:rsidP="00C67056">
      <w:pPr>
        <w:jc w:val="center"/>
      </w:pPr>
      <w:r>
        <w:t>Please s</w:t>
      </w:r>
      <w:r w:rsidR="00644455">
        <w:t>ubmit a written proposal to the Boa</w:t>
      </w:r>
      <w:r w:rsidR="00A37D0E">
        <w:t>rd of Directors</w:t>
      </w:r>
      <w:r w:rsidR="006047B4">
        <w:t xml:space="preserve"> at waunakeegunclub@yahoo.com</w:t>
      </w:r>
      <w:bookmarkStart w:id="0" w:name="_GoBack"/>
      <w:bookmarkEnd w:id="0"/>
      <w:r>
        <w:t>,</w:t>
      </w:r>
      <w:r w:rsidR="00A37D0E">
        <w:t xml:space="preserve"> including compensation</w:t>
      </w:r>
      <w:r w:rsidR="00644455">
        <w:t xml:space="preserve"> requirements </w:t>
      </w:r>
      <w:r w:rsidR="002C5582">
        <w:t xml:space="preserve">by </w:t>
      </w:r>
    </w:p>
    <w:p w14:paraId="7084E528" w14:textId="38920134" w:rsidR="00691895" w:rsidRPr="00C67056" w:rsidRDefault="006047B4" w:rsidP="00C6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15, 2020</w:t>
      </w:r>
    </w:p>
    <w:p w14:paraId="36AC60CB" w14:textId="719D338F" w:rsidR="00C15BF6" w:rsidRPr="006B0EB6" w:rsidRDefault="00644455" w:rsidP="00C67056">
      <w:pPr>
        <w:jc w:val="center"/>
      </w:pPr>
      <w:r>
        <w:t>Serious</w:t>
      </w:r>
      <w:r w:rsidR="00C67056">
        <w:t xml:space="preserve"> inquires only: </w:t>
      </w:r>
      <w:r w:rsidR="00135B7E">
        <w:t>please see Board of Directors</w:t>
      </w:r>
      <w:r>
        <w:t xml:space="preserve"> with any questions regarding the position.</w:t>
      </w:r>
    </w:p>
    <w:sectPr w:rsidR="00C15BF6" w:rsidRPr="006B0EB6" w:rsidSect="00C670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946"/>
    <w:multiLevelType w:val="hybridMultilevel"/>
    <w:tmpl w:val="EAD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766C"/>
    <w:multiLevelType w:val="hybridMultilevel"/>
    <w:tmpl w:val="6162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66AB5"/>
    <w:multiLevelType w:val="hybridMultilevel"/>
    <w:tmpl w:val="89CC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B6"/>
    <w:rsid w:val="00036E86"/>
    <w:rsid w:val="0004520C"/>
    <w:rsid w:val="00081EC6"/>
    <w:rsid w:val="00096352"/>
    <w:rsid w:val="000C3A2A"/>
    <w:rsid w:val="000D47D6"/>
    <w:rsid w:val="0010329B"/>
    <w:rsid w:val="00135B7E"/>
    <w:rsid w:val="00142921"/>
    <w:rsid w:val="0014351C"/>
    <w:rsid w:val="00176CA3"/>
    <w:rsid w:val="00181D87"/>
    <w:rsid w:val="001A001D"/>
    <w:rsid w:val="001D3213"/>
    <w:rsid w:val="001E6A7C"/>
    <w:rsid w:val="0021738A"/>
    <w:rsid w:val="002175CD"/>
    <w:rsid w:val="002357CD"/>
    <w:rsid w:val="00237539"/>
    <w:rsid w:val="00252518"/>
    <w:rsid w:val="00263E39"/>
    <w:rsid w:val="002878CC"/>
    <w:rsid w:val="0029020A"/>
    <w:rsid w:val="002C2F4C"/>
    <w:rsid w:val="002C427B"/>
    <w:rsid w:val="002C5582"/>
    <w:rsid w:val="003048BE"/>
    <w:rsid w:val="003064B6"/>
    <w:rsid w:val="00324F3F"/>
    <w:rsid w:val="00353F98"/>
    <w:rsid w:val="003A725C"/>
    <w:rsid w:val="003C4779"/>
    <w:rsid w:val="003D20F3"/>
    <w:rsid w:val="00413D5A"/>
    <w:rsid w:val="004764F8"/>
    <w:rsid w:val="004809AD"/>
    <w:rsid w:val="0050102E"/>
    <w:rsid w:val="00516761"/>
    <w:rsid w:val="00553C17"/>
    <w:rsid w:val="005832A5"/>
    <w:rsid w:val="006047B4"/>
    <w:rsid w:val="00644455"/>
    <w:rsid w:val="00683E57"/>
    <w:rsid w:val="006852DC"/>
    <w:rsid w:val="00691895"/>
    <w:rsid w:val="006B0EB6"/>
    <w:rsid w:val="006C514D"/>
    <w:rsid w:val="006C61FC"/>
    <w:rsid w:val="006F5025"/>
    <w:rsid w:val="007113F8"/>
    <w:rsid w:val="00734E8C"/>
    <w:rsid w:val="008034AC"/>
    <w:rsid w:val="00816E93"/>
    <w:rsid w:val="00837826"/>
    <w:rsid w:val="008C006F"/>
    <w:rsid w:val="008E6EB2"/>
    <w:rsid w:val="008F7F81"/>
    <w:rsid w:val="00966C41"/>
    <w:rsid w:val="00985BBA"/>
    <w:rsid w:val="009932B5"/>
    <w:rsid w:val="009D0DA7"/>
    <w:rsid w:val="009E58FA"/>
    <w:rsid w:val="009F3125"/>
    <w:rsid w:val="009F3698"/>
    <w:rsid w:val="009F65F7"/>
    <w:rsid w:val="00A0262E"/>
    <w:rsid w:val="00A02D94"/>
    <w:rsid w:val="00A37D0E"/>
    <w:rsid w:val="00A416BD"/>
    <w:rsid w:val="00A475F8"/>
    <w:rsid w:val="00AD2A1B"/>
    <w:rsid w:val="00B22CCB"/>
    <w:rsid w:val="00B40750"/>
    <w:rsid w:val="00B50C7A"/>
    <w:rsid w:val="00B522C6"/>
    <w:rsid w:val="00B72D5A"/>
    <w:rsid w:val="00C15BF6"/>
    <w:rsid w:val="00C325A5"/>
    <w:rsid w:val="00C32730"/>
    <w:rsid w:val="00C334CB"/>
    <w:rsid w:val="00C5181F"/>
    <w:rsid w:val="00C64381"/>
    <w:rsid w:val="00C67056"/>
    <w:rsid w:val="00C8556E"/>
    <w:rsid w:val="00C92FA9"/>
    <w:rsid w:val="00CA1BC0"/>
    <w:rsid w:val="00CB70B9"/>
    <w:rsid w:val="00CF64A9"/>
    <w:rsid w:val="00CF68EB"/>
    <w:rsid w:val="00D01FFA"/>
    <w:rsid w:val="00D41536"/>
    <w:rsid w:val="00D90746"/>
    <w:rsid w:val="00DD0700"/>
    <w:rsid w:val="00DF3821"/>
    <w:rsid w:val="00E30EDB"/>
    <w:rsid w:val="00E31230"/>
    <w:rsid w:val="00E34479"/>
    <w:rsid w:val="00EA51A9"/>
    <w:rsid w:val="00ED19F1"/>
    <w:rsid w:val="00ED553D"/>
    <w:rsid w:val="00ED5B17"/>
    <w:rsid w:val="00F04962"/>
    <w:rsid w:val="00F4086C"/>
    <w:rsid w:val="00F456DF"/>
    <w:rsid w:val="00F50DA0"/>
    <w:rsid w:val="00F55431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AC6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B0E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B0E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B0E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B0E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Waunakee Gun Club: Job posting</vt:lpstr>
    </vt:vector>
  </TitlesOfParts>
  <Company>Toshiba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Waunakee Gun Club: Job posting</dc:title>
  <dc:creator>OWNER</dc:creator>
  <cp:lastModifiedBy>Marcella Eveler</cp:lastModifiedBy>
  <cp:revision>3</cp:revision>
  <cp:lastPrinted>2019-02-15T16:39:00Z</cp:lastPrinted>
  <dcterms:created xsi:type="dcterms:W3CDTF">2019-02-25T02:28:00Z</dcterms:created>
  <dcterms:modified xsi:type="dcterms:W3CDTF">2019-12-18T18:25:00Z</dcterms:modified>
</cp:coreProperties>
</file>